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pPr w:leftFromText="180" w:rightFromText="180" w:vertAnchor="text" w:horzAnchor="margin" w:tblpXSpec="center" w:tblpY="-1439"/>
        <w:tblW w:w="16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10"/>
        <w:gridCol w:w="11610"/>
        <w:gridCol w:w="970"/>
        <w:gridCol w:w="1720"/>
      </w:tblGrid>
      <w:tr w:rsidR="00C40D94" w14:paraId="6C5AFACE" w14:textId="77777777" w:rsidTr="00C40D94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CB7F" w14:textId="77777777" w:rsidR="00C40D94" w:rsidRDefault="00C40D94" w:rsidP="00C40D94">
            <w:pPr>
              <w:widowControl w:val="0"/>
              <w:spacing w:line="240" w:lineRule="auto"/>
            </w:pPr>
            <w:bookmarkStart w:id="0" w:name="_28u29t5jn2k7" w:colFirst="0" w:colLast="0"/>
            <w:bookmarkEnd w:id="0"/>
            <w:r>
              <w:rPr>
                <w:b/>
              </w:rPr>
              <w:t>Time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9464" w14:textId="77777777" w:rsidR="00C40D94" w:rsidRDefault="00C40D94" w:rsidP="00C40D94">
            <w:pPr>
              <w:widowControl w:val="0"/>
              <w:spacing w:line="240" w:lineRule="auto"/>
            </w:pPr>
            <w:r>
              <w:rPr>
                <w:b/>
              </w:rPr>
              <w:t>Dur</w:t>
            </w:r>
          </w:p>
        </w:tc>
        <w:tc>
          <w:tcPr>
            <w:tcW w:w="1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7E38" w14:textId="77777777" w:rsidR="00C40D94" w:rsidRDefault="00C40D94" w:rsidP="00C40D94">
            <w:pPr>
              <w:widowControl w:val="0"/>
              <w:spacing w:line="240" w:lineRule="auto"/>
            </w:pPr>
            <w:r>
              <w:rPr>
                <w:b/>
              </w:rPr>
              <w:t>Facilitator Activities</w:t>
            </w:r>
          </w:p>
        </w:tc>
        <w:tc>
          <w:tcPr>
            <w:tcW w:w="970" w:type="dxa"/>
          </w:tcPr>
          <w:p w14:paraId="19280589" w14:textId="77777777" w:rsidR="00C40D94" w:rsidRDefault="00C40D94" w:rsidP="00C40D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0E6B" w14:textId="77777777" w:rsidR="00C40D94" w:rsidRDefault="00C40D94" w:rsidP="00C40D94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  <w:tr w:rsidR="00C40D94" w14:paraId="3F19A484" w14:textId="77777777" w:rsidTr="00C40D94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AC2A" w14:textId="77777777" w:rsidR="00C40D94" w:rsidRDefault="00C40D94" w:rsidP="00C40D94">
            <w:pPr>
              <w:widowControl w:val="0"/>
              <w:spacing w:line="240" w:lineRule="auto"/>
            </w:pPr>
            <w:r>
              <w:t>-15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C6DC" w14:textId="77777777" w:rsidR="00C40D94" w:rsidRDefault="00C40D94" w:rsidP="00C40D94">
            <w:pPr>
              <w:widowControl w:val="0"/>
              <w:spacing w:line="240" w:lineRule="auto"/>
            </w:pPr>
          </w:p>
        </w:tc>
        <w:tc>
          <w:tcPr>
            <w:tcW w:w="1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CCA5" w14:textId="77777777" w:rsidR="00C40D94" w:rsidRDefault="00C40D94" w:rsidP="00C40D94">
            <w:pPr>
              <w:widowControl w:val="0"/>
              <w:spacing w:line="240" w:lineRule="auto"/>
            </w:pPr>
            <w:r>
              <w:t>Day Before: send out advanced organizer for group check in exercise</w:t>
            </w:r>
          </w:p>
          <w:p w14:paraId="4891D744" w14:textId="77777777" w:rsidR="00C40D94" w:rsidRDefault="00C40D94" w:rsidP="00C40D94">
            <w:pPr>
              <w:widowControl w:val="0"/>
              <w:spacing w:line="240" w:lineRule="auto"/>
            </w:pPr>
            <w:r>
              <w:t>Load slides</w:t>
            </w:r>
          </w:p>
          <w:p w14:paraId="1DFC392D" w14:textId="77777777" w:rsidR="00C40D94" w:rsidRDefault="00C40D94" w:rsidP="00C40D94">
            <w:pPr>
              <w:widowControl w:val="0"/>
              <w:spacing w:line="240" w:lineRule="auto"/>
            </w:pPr>
            <w:r>
              <w:t>Ask someone by name to advance the slide.</w:t>
            </w:r>
          </w:p>
        </w:tc>
        <w:tc>
          <w:tcPr>
            <w:tcW w:w="970" w:type="dxa"/>
          </w:tcPr>
          <w:p w14:paraId="702A3548" w14:textId="3C768709" w:rsidR="00C40D94" w:rsidRDefault="00C40D94" w:rsidP="00C40D94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055E" w14:textId="77777777" w:rsidR="00C40D94" w:rsidRDefault="00C40D94" w:rsidP="00C40D94">
            <w:pPr>
              <w:widowControl w:val="0"/>
              <w:spacing w:line="240" w:lineRule="auto"/>
            </w:pPr>
            <w:r>
              <w:t>Welcome slide</w:t>
            </w:r>
          </w:p>
        </w:tc>
      </w:tr>
      <w:tr w:rsidR="00C40D94" w14:paraId="092440F3" w14:textId="77777777" w:rsidTr="00C40D94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2CBA" w14:textId="77777777" w:rsidR="00C40D94" w:rsidRDefault="00C40D94" w:rsidP="00C40D94">
            <w:pPr>
              <w:widowControl w:val="0"/>
              <w:spacing w:line="240" w:lineRule="auto"/>
            </w:pPr>
            <w:r>
              <w:t>12:00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AE12" w14:textId="77777777" w:rsidR="00C40D94" w:rsidRDefault="00C40D94" w:rsidP="00C40D94">
            <w:pPr>
              <w:widowControl w:val="0"/>
              <w:spacing w:line="240" w:lineRule="auto"/>
            </w:pPr>
            <w:r>
              <w:t>3 min</w:t>
            </w:r>
          </w:p>
        </w:tc>
        <w:tc>
          <w:tcPr>
            <w:tcW w:w="1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9B7E" w14:textId="77777777" w:rsidR="00C40D94" w:rsidRPr="006C6F08" w:rsidRDefault="00C40D94" w:rsidP="00C40D94">
            <w:pPr>
              <w:widowControl w:val="0"/>
              <w:spacing w:line="240" w:lineRule="auto"/>
              <w:rPr>
                <w:b/>
              </w:rPr>
            </w:pPr>
            <w:r w:rsidRPr="006C6F08">
              <w:rPr>
                <w:b/>
              </w:rPr>
              <w:t>Welcome</w:t>
            </w:r>
          </w:p>
          <w:p w14:paraId="0060F809" w14:textId="77777777" w:rsidR="00C40D94" w:rsidRDefault="00C40D94" w:rsidP="00C40D94">
            <w:pPr>
              <w:widowControl w:val="0"/>
              <w:spacing w:line="240" w:lineRule="auto"/>
            </w:pPr>
          </w:p>
          <w:p w14:paraId="23181AC8" w14:textId="77777777" w:rsidR="00C40D94" w:rsidRDefault="00C40D94" w:rsidP="00C40D94">
            <w:pPr>
              <w:widowControl w:val="0"/>
              <w:spacing w:line="240" w:lineRule="auto"/>
            </w:pPr>
            <w:r>
              <w:t>Turn on recording / facilitators have video on.</w:t>
            </w:r>
          </w:p>
          <w:p w14:paraId="6EC83642" w14:textId="77777777" w:rsidR="00C40D94" w:rsidRDefault="00C40D94" w:rsidP="00C40D94">
            <w:pPr>
              <w:widowControl w:val="0"/>
              <w:spacing w:line="240" w:lineRule="auto"/>
            </w:pPr>
            <w:r>
              <w:t>Welcome everyone and quickly go over agenda.</w:t>
            </w:r>
          </w:p>
          <w:p w14:paraId="11D674C5" w14:textId="77777777" w:rsidR="00C40D94" w:rsidRDefault="00C40D94" w:rsidP="00C40D94">
            <w:pPr>
              <w:widowControl w:val="0"/>
              <w:spacing w:line="240" w:lineRule="auto"/>
            </w:pPr>
            <w:r>
              <w:t>Ask someone else by name to advance the slide.</w:t>
            </w:r>
          </w:p>
          <w:p w14:paraId="6B4A6788" w14:textId="77777777" w:rsidR="00C40D94" w:rsidRDefault="00C40D94" w:rsidP="00C40D94">
            <w:pPr>
              <w:widowControl w:val="0"/>
              <w:spacing w:line="240" w:lineRule="auto"/>
            </w:pPr>
          </w:p>
        </w:tc>
        <w:tc>
          <w:tcPr>
            <w:tcW w:w="970" w:type="dxa"/>
          </w:tcPr>
          <w:p w14:paraId="2072AE91" w14:textId="2A2725D5" w:rsidR="00C40D94" w:rsidRDefault="00C40D94" w:rsidP="00C40D94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A25A" w14:textId="77777777" w:rsidR="00C40D94" w:rsidRDefault="00C40D94" w:rsidP="00C40D94">
            <w:pPr>
              <w:widowControl w:val="0"/>
              <w:spacing w:line="240" w:lineRule="auto"/>
            </w:pPr>
            <w:r>
              <w:t>Agenda slide</w:t>
            </w:r>
          </w:p>
        </w:tc>
      </w:tr>
      <w:tr w:rsidR="00C40D94" w14:paraId="170204EC" w14:textId="77777777" w:rsidTr="00C40D94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4D1E" w14:textId="77777777" w:rsidR="00C40D94" w:rsidRDefault="00C40D94" w:rsidP="00C40D94">
            <w:pPr>
              <w:widowControl w:val="0"/>
              <w:spacing w:line="240" w:lineRule="auto"/>
            </w:pPr>
            <w:r>
              <w:t>12:03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637E" w14:textId="77777777" w:rsidR="00C40D94" w:rsidRDefault="00C40D94" w:rsidP="00C40D94">
            <w:pPr>
              <w:widowControl w:val="0"/>
              <w:spacing w:line="240" w:lineRule="auto"/>
            </w:pPr>
            <w:r>
              <w:t>8 min</w:t>
            </w:r>
          </w:p>
        </w:tc>
        <w:tc>
          <w:tcPr>
            <w:tcW w:w="1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D2AF" w14:textId="77777777" w:rsidR="00C40D94" w:rsidRPr="006C6F08" w:rsidRDefault="00C40D94" w:rsidP="00C40D94">
            <w:pPr>
              <w:widowControl w:val="0"/>
              <w:spacing w:line="240" w:lineRule="auto"/>
              <w:rPr>
                <w:b/>
              </w:rPr>
            </w:pPr>
            <w:r w:rsidRPr="006C6F08">
              <w:rPr>
                <w:b/>
              </w:rPr>
              <w:t>Quick group check in</w:t>
            </w:r>
          </w:p>
          <w:p w14:paraId="7F9F4B6D" w14:textId="77777777" w:rsidR="00C40D94" w:rsidRDefault="00C40D94" w:rsidP="00C40D94">
            <w:pPr>
              <w:widowControl w:val="0"/>
              <w:spacing w:line="240" w:lineRule="auto"/>
            </w:pPr>
          </w:p>
          <w:p w14:paraId="1D1D9C38" w14:textId="77777777" w:rsidR="00C40D94" w:rsidRDefault="00C40D94" w:rsidP="00C40D94">
            <w:pPr>
              <w:widowControl w:val="0"/>
              <w:spacing w:line="240" w:lineRule="auto"/>
            </w:pPr>
            <w:r>
              <w:t>Ask if one participant could tell the rest of the group how to share an application</w:t>
            </w:r>
          </w:p>
          <w:p w14:paraId="13FEE17E" w14:textId="77777777" w:rsidR="00C40D94" w:rsidRDefault="00C40D94" w:rsidP="00C40D94">
            <w:pPr>
              <w:widowControl w:val="0"/>
              <w:spacing w:line="240" w:lineRule="auto"/>
            </w:pPr>
            <w:r>
              <w:t>Allow time for people to share their web browser one at a time.</w:t>
            </w:r>
          </w:p>
          <w:p w14:paraId="341D6DC0" w14:textId="77777777" w:rsidR="00C40D94" w:rsidRDefault="00C40D94" w:rsidP="00C40D94">
            <w:pPr>
              <w:widowControl w:val="0"/>
              <w:spacing w:line="240" w:lineRule="auto"/>
            </w:pPr>
            <w:r>
              <w:t xml:space="preserve">Time 30 seconds / share  </w:t>
            </w:r>
          </w:p>
          <w:p w14:paraId="68082375" w14:textId="77777777" w:rsidR="00C40D94" w:rsidRDefault="00C40D94" w:rsidP="00C40D94">
            <w:pPr>
              <w:widowControl w:val="0"/>
              <w:spacing w:line="240" w:lineRule="auto"/>
            </w:pPr>
            <w:r>
              <w:t>After complete ask someone else by name to advance the slide.</w:t>
            </w:r>
          </w:p>
        </w:tc>
        <w:tc>
          <w:tcPr>
            <w:tcW w:w="970" w:type="dxa"/>
          </w:tcPr>
          <w:p w14:paraId="1B452F00" w14:textId="3AE333BF" w:rsidR="00C40D94" w:rsidRDefault="00C40D94" w:rsidP="00C40D94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D144" w14:textId="77777777" w:rsidR="00C40D94" w:rsidRDefault="00C40D94" w:rsidP="00C40D94">
            <w:pPr>
              <w:widowControl w:val="0"/>
              <w:spacing w:line="240" w:lineRule="auto"/>
            </w:pPr>
            <w:r>
              <w:t xml:space="preserve">Check in slide </w:t>
            </w:r>
          </w:p>
          <w:p w14:paraId="60F0F55E" w14:textId="77777777" w:rsidR="00C40D94" w:rsidRDefault="00C40D94" w:rsidP="00C40D94">
            <w:pPr>
              <w:widowControl w:val="0"/>
              <w:spacing w:line="240" w:lineRule="auto"/>
            </w:pPr>
          </w:p>
        </w:tc>
      </w:tr>
      <w:tr w:rsidR="00C40D94" w14:paraId="4128AEAC" w14:textId="77777777" w:rsidTr="00C40D94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892E" w14:textId="77777777" w:rsidR="00C40D94" w:rsidRDefault="00C40D94" w:rsidP="00C40D94">
            <w:pPr>
              <w:widowControl w:val="0"/>
              <w:spacing w:line="240" w:lineRule="auto"/>
            </w:pPr>
            <w:r>
              <w:t>12:11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9370" w14:textId="77777777" w:rsidR="00C40D94" w:rsidRDefault="00C40D94" w:rsidP="00C40D94">
            <w:pPr>
              <w:widowControl w:val="0"/>
              <w:spacing w:line="240" w:lineRule="auto"/>
            </w:pPr>
            <w:r>
              <w:t>5 min</w:t>
            </w:r>
          </w:p>
        </w:tc>
        <w:tc>
          <w:tcPr>
            <w:tcW w:w="1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EE7A" w14:textId="77777777" w:rsidR="00C40D94" w:rsidRDefault="00C40D94" w:rsidP="00C40D94">
            <w:pPr>
              <w:widowControl w:val="0"/>
              <w:spacing w:line="240" w:lineRule="auto"/>
            </w:pPr>
            <w:r>
              <w:rPr>
                <w:b/>
              </w:rPr>
              <w:t>Looking back looking forward activity</w:t>
            </w:r>
          </w:p>
          <w:p w14:paraId="6A1FA066" w14:textId="77777777" w:rsidR="00C40D94" w:rsidRDefault="00C40D94" w:rsidP="00C40D94">
            <w:pPr>
              <w:widowControl w:val="0"/>
              <w:spacing w:line="240" w:lineRule="auto"/>
            </w:pPr>
          </w:p>
          <w:p w14:paraId="5A596057" w14:textId="6FCF6069" w:rsidR="00C40D94" w:rsidRDefault="00C40D94" w:rsidP="00C40D94">
            <w:pPr>
              <w:widowControl w:val="0"/>
              <w:spacing w:line="240" w:lineRule="auto"/>
            </w:pPr>
            <w:r>
              <w:t xml:space="preserve">Explain the exercise – with the whiteboard pencil circle the topics / concepts that you thought were most worthwhile and put an x </w:t>
            </w:r>
            <w:r w:rsidR="00C201A7">
              <w:t>on the ones that you could have used more of or want to keep learning about</w:t>
            </w:r>
            <w:bookmarkStart w:id="1" w:name="_GoBack"/>
            <w:bookmarkEnd w:id="1"/>
            <w:r>
              <w:t>. Mention reflection as an important activity in teaching online.</w:t>
            </w:r>
          </w:p>
          <w:p w14:paraId="31D1CA0A" w14:textId="77777777" w:rsidR="00C40D94" w:rsidRDefault="00C40D94" w:rsidP="00C40D94">
            <w:pPr>
              <w:widowControl w:val="0"/>
              <w:spacing w:line="240" w:lineRule="auto"/>
            </w:pPr>
          </w:p>
        </w:tc>
        <w:tc>
          <w:tcPr>
            <w:tcW w:w="970" w:type="dxa"/>
          </w:tcPr>
          <w:p w14:paraId="5840B2B4" w14:textId="3944F849" w:rsidR="00C40D94" w:rsidRDefault="00C40D94" w:rsidP="00C40D94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91C3" w14:textId="77777777" w:rsidR="00C40D94" w:rsidRDefault="00C40D94" w:rsidP="00C40D94">
            <w:pPr>
              <w:widowControl w:val="0"/>
              <w:spacing w:line="240" w:lineRule="auto"/>
            </w:pPr>
            <w:r>
              <w:t xml:space="preserve">Mindmap dotmocracy slide </w:t>
            </w:r>
          </w:p>
        </w:tc>
      </w:tr>
      <w:tr w:rsidR="00C40D94" w14:paraId="00960F0D" w14:textId="77777777" w:rsidTr="00C40D94">
        <w:tc>
          <w:tcPr>
            <w:tcW w:w="9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C53D" w14:textId="77777777" w:rsidR="00C40D94" w:rsidRDefault="00C40D94" w:rsidP="00C40D94">
            <w:pPr>
              <w:widowControl w:val="0"/>
              <w:spacing w:line="240" w:lineRule="auto"/>
            </w:pPr>
            <w:r>
              <w:t>12:16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9D50" w14:textId="77777777" w:rsidR="00C40D94" w:rsidRDefault="00C40D94" w:rsidP="00C40D94">
            <w:pPr>
              <w:widowControl w:val="0"/>
              <w:spacing w:line="240" w:lineRule="auto"/>
            </w:pPr>
            <w:r>
              <w:t>10 min</w:t>
            </w:r>
          </w:p>
        </w:tc>
        <w:tc>
          <w:tcPr>
            <w:tcW w:w="116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CBF9" w14:textId="77777777" w:rsidR="00C40D94" w:rsidRDefault="00C40D94" w:rsidP="00C40D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Our Course Experiences</w:t>
            </w:r>
          </w:p>
          <w:p w14:paraId="73D8D4FD" w14:textId="77777777" w:rsidR="00C40D94" w:rsidRDefault="00C40D94" w:rsidP="00C40D94">
            <w:pPr>
              <w:widowControl w:val="0"/>
              <w:spacing w:line="240" w:lineRule="auto"/>
              <w:rPr>
                <w:b/>
              </w:rPr>
            </w:pPr>
          </w:p>
          <w:p w14:paraId="606FDD54" w14:textId="77777777" w:rsidR="00C40D94" w:rsidRPr="002D1CFD" w:rsidRDefault="00C40D94" w:rsidP="00C40D94">
            <w:pPr>
              <w:widowControl w:val="0"/>
              <w:spacing w:line="240" w:lineRule="auto"/>
            </w:pPr>
            <w:r>
              <w:t>Describe: using the whiteboard text tool use one or two words – or a short phrase – describing your course experience</w:t>
            </w:r>
          </w:p>
          <w:p w14:paraId="3E8ABD40" w14:textId="77777777" w:rsidR="00C40D94" w:rsidRDefault="00C40D94" w:rsidP="00C40D94">
            <w:pPr>
              <w:widowControl w:val="0"/>
              <w:spacing w:line="240" w:lineRule="auto"/>
            </w:pPr>
          </w:p>
          <w:p w14:paraId="6B8B2301" w14:textId="77777777" w:rsidR="00C40D94" w:rsidRDefault="00C40D94" w:rsidP="00C40D94">
            <w:pPr>
              <w:widowControl w:val="0"/>
              <w:spacing w:line="240" w:lineRule="auto"/>
            </w:pPr>
            <w:r>
              <w:t>Points:</w:t>
            </w:r>
          </w:p>
          <w:p w14:paraId="53CAC6A3" w14:textId="77777777" w:rsidR="00C40D94" w:rsidRDefault="00C40D94" w:rsidP="00C40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Encourage people to be creative by trying different colors</w:t>
            </w:r>
          </w:p>
          <w:p w14:paraId="25333D00" w14:textId="77777777" w:rsidR="00C40D94" w:rsidRDefault="00C40D94" w:rsidP="00C40D9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Mention that this is also a reflection activity.</w:t>
            </w:r>
          </w:p>
          <w:p w14:paraId="39B7DE0D" w14:textId="77777777" w:rsidR="00C40D94" w:rsidRDefault="00C40D94" w:rsidP="00C40D94">
            <w:pPr>
              <w:widowControl w:val="0"/>
              <w:spacing w:line="240" w:lineRule="auto"/>
            </w:pPr>
          </w:p>
          <w:p w14:paraId="5DCE6346" w14:textId="77777777" w:rsidR="00C40D94" w:rsidRDefault="00C40D94" w:rsidP="00C40D94">
            <w:pPr>
              <w:widowControl w:val="0"/>
              <w:spacing w:line="240" w:lineRule="auto"/>
            </w:pPr>
          </w:p>
        </w:tc>
        <w:tc>
          <w:tcPr>
            <w:tcW w:w="970" w:type="dxa"/>
          </w:tcPr>
          <w:p w14:paraId="51C36A5E" w14:textId="25F5D074" w:rsidR="00C40D94" w:rsidRDefault="00C40D94" w:rsidP="00C40D94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46E3E" w14:textId="77777777" w:rsidR="00C40D94" w:rsidRDefault="00C40D94" w:rsidP="00C40D94">
            <w:pPr>
              <w:widowControl w:val="0"/>
              <w:spacing w:line="240" w:lineRule="auto"/>
            </w:pPr>
            <w:r>
              <w:t>Course Experience Slide</w:t>
            </w:r>
          </w:p>
        </w:tc>
      </w:tr>
      <w:tr w:rsidR="00C40D94" w14:paraId="28E43B7B" w14:textId="77777777" w:rsidTr="00C40D94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26FD" w14:textId="77777777" w:rsidR="00C40D94" w:rsidRDefault="00C40D94" w:rsidP="00C40D94">
            <w:pPr>
              <w:widowControl w:val="0"/>
              <w:spacing w:line="240" w:lineRule="auto"/>
            </w:pPr>
            <w:r>
              <w:t>12:26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7368" w14:textId="77777777" w:rsidR="00C40D94" w:rsidRDefault="00C40D94" w:rsidP="00C40D94">
            <w:pPr>
              <w:widowControl w:val="0"/>
              <w:spacing w:line="240" w:lineRule="auto"/>
            </w:pPr>
            <w:r>
              <w:t>10 min</w:t>
            </w:r>
          </w:p>
        </w:tc>
        <w:tc>
          <w:tcPr>
            <w:tcW w:w="1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244D" w14:textId="77777777" w:rsidR="00C40D94" w:rsidRDefault="00C40D94" w:rsidP="00C40D94">
            <w:pPr>
              <w:widowControl w:val="0"/>
              <w:spacing w:line="240" w:lineRule="auto"/>
              <w:rPr>
                <w:b/>
              </w:rPr>
            </w:pPr>
            <w:r w:rsidRPr="00B42BD9">
              <w:rPr>
                <w:b/>
              </w:rPr>
              <w:t>Open Mic</w:t>
            </w:r>
          </w:p>
          <w:p w14:paraId="4A75730E" w14:textId="77777777" w:rsidR="00C40D94" w:rsidRDefault="00C40D94" w:rsidP="00C40D94">
            <w:pPr>
              <w:widowControl w:val="0"/>
              <w:spacing w:line="240" w:lineRule="auto"/>
              <w:rPr>
                <w:b/>
              </w:rPr>
            </w:pPr>
          </w:p>
          <w:p w14:paraId="16CBB069" w14:textId="77777777" w:rsidR="00C40D94" w:rsidRPr="00B42BD9" w:rsidRDefault="00C40D94" w:rsidP="00C40D94">
            <w:pPr>
              <w:widowControl w:val="0"/>
              <w:spacing w:line="240" w:lineRule="auto"/>
            </w:pPr>
            <w:r>
              <w:t xml:space="preserve">Describe: large group discussion on how the course went. One of two feedback opportunities (mention the moodle </w:t>
            </w:r>
            <w:r>
              <w:lastRenderedPageBreak/>
              <w:t>feedback tool). Mention the importance of both feedback and reflection.</w:t>
            </w:r>
          </w:p>
        </w:tc>
        <w:tc>
          <w:tcPr>
            <w:tcW w:w="970" w:type="dxa"/>
          </w:tcPr>
          <w:p w14:paraId="7A67A6EF" w14:textId="77777777" w:rsidR="00C40D94" w:rsidRDefault="00C40D94" w:rsidP="00C40D94">
            <w:pPr>
              <w:widowControl w:val="0"/>
              <w:spacing w:line="240" w:lineRule="auto"/>
            </w:pPr>
            <w:r>
              <w:lastRenderedPageBreak/>
              <w:t>B</w:t>
            </w:r>
          </w:p>
          <w:p w14:paraId="1F3B7B32" w14:textId="757C0E9D" w:rsidR="00C40D94" w:rsidRDefault="00C40D94" w:rsidP="00C40D94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F8D7" w14:textId="77777777" w:rsidR="00C40D94" w:rsidRDefault="00C40D94" w:rsidP="00C40D94">
            <w:pPr>
              <w:widowControl w:val="0"/>
              <w:spacing w:line="240" w:lineRule="auto"/>
            </w:pPr>
            <w:r>
              <w:t>Open Mic Slide</w:t>
            </w:r>
          </w:p>
        </w:tc>
      </w:tr>
      <w:tr w:rsidR="00C40D94" w14:paraId="70AB7066" w14:textId="77777777" w:rsidTr="00C40D94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9C53" w14:textId="77777777" w:rsidR="00C40D94" w:rsidRDefault="00C40D94" w:rsidP="00C40D94">
            <w:pPr>
              <w:widowControl w:val="0"/>
              <w:spacing w:line="240" w:lineRule="auto"/>
            </w:pPr>
            <w:r>
              <w:lastRenderedPageBreak/>
              <w:t>12:36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F04C" w14:textId="77777777" w:rsidR="00C40D94" w:rsidRDefault="00C40D94" w:rsidP="00C40D94">
            <w:pPr>
              <w:widowControl w:val="0"/>
              <w:spacing w:line="240" w:lineRule="auto"/>
            </w:pPr>
            <w:r>
              <w:t>5 min</w:t>
            </w:r>
          </w:p>
        </w:tc>
        <w:tc>
          <w:tcPr>
            <w:tcW w:w="116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6CC6" w14:textId="77777777" w:rsidR="00C40D94" w:rsidRDefault="00C40D94" w:rsidP="00C40D94">
            <w:pPr>
              <w:widowControl w:val="0"/>
              <w:spacing w:line="240" w:lineRule="auto"/>
            </w:pPr>
            <w:r>
              <w:rPr>
                <w:b/>
              </w:rPr>
              <w:t>Hooray</w:t>
            </w:r>
          </w:p>
          <w:p w14:paraId="45BFC79D" w14:textId="77777777" w:rsidR="00C40D94" w:rsidRDefault="00C40D94" w:rsidP="00C40D94">
            <w:pPr>
              <w:widowControl w:val="0"/>
              <w:spacing w:line="240" w:lineRule="auto"/>
            </w:pPr>
          </w:p>
          <w:p w14:paraId="6959AA26" w14:textId="77777777" w:rsidR="00C40D94" w:rsidRDefault="00C40D94" w:rsidP="00C40D94">
            <w:pPr>
              <w:widowControl w:val="0"/>
              <w:spacing w:line="240" w:lineRule="auto"/>
            </w:pPr>
            <w:r>
              <w:t>Congratulate participants about a job well done.</w:t>
            </w:r>
          </w:p>
          <w:p w14:paraId="2FE16506" w14:textId="77777777" w:rsidR="00C40D94" w:rsidRDefault="00C40D94" w:rsidP="00C40D94">
            <w:pPr>
              <w:widowControl w:val="0"/>
              <w:spacing w:line="240" w:lineRule="auto"/>
            </w:pPr>
          </w:p>
          <w:p w14:paraId="74ED5C43" w14:textId="77777777" w:rsidR="00C40D94" w:rsidRDefault="00C40D94" w:rsidP="00C40D94">
            <w:pPr>
              <w:widowControl w:val="0"/>
              <w:spacing w:line="240" w:lineRule="auto"/>
            </w:pPr>
            <w:r>
              <w:t>Remind them about self-assessment rubric and week 3 forum activities. Ross</w:t>
            </w:r>
          </w:p>
        </w:tc>
        <w:tc>
          <w:tcPr>
            <w:tcW w:w="970" w:type="dxa"/>
          </w:tcPr>
          <w:p w14:paraId="2E569234" w14:textId="77777777" w:rsidR="00C40D94" w:rsidRDefault="00C40D94" w:rsidP="00C40D94">
            <w:pPr>
              <w:widowControl w:val="0"/>
              <w:spacing w:line="240" w:lineRule="auto"/>
            </w:pPr>
            <w:r>
              <w:t>B</w:t>
            </w:r>
          </w:p>
          <w:p w14:paraId="50F96250" w14:textId="4A33A07E" w:rsidR="00C40D94" w:rsidRDefault="00C40D94" w:rsidP="00C40D94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672A" w14:textId="77777777" w:rsidR="00C40D94" w:rsidRDefault="00C40D94" w:rsidP="00C40D94">
            <w:pPr>
              <w:widowControl w:val="0"/>
              <w:spacing w:line="240" w:lineRule="auto"/>
            </w:pPr>
            <w:r>
              <w:t>Step 2 slide</w:t>
            </w:r>
          </w:p>
        </w:tc>
      </w:tr>
      <w:tr w:rsidR="00C40D94" w14:paraId="7835A136" w14:textId="77777777" w:rsidTr="00C40D94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F775" w14:textId="77777777" w:rsidR="00C40D94" w:rsidRDefault="00C40D94" w:rsidP="00C40D94">
            <w:pPr>
              <w:widowControl w:val="0"/>
              <w:spacing w:line="240" w:lineRule="auto"/>
            </w:pPr>
            <w:r>
              <w:t>12:41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2DD4" w14:textId="77777777" w:rsidR="00C40D94" w:rsidRDefault="00C40D94" w:rsidP="00C40D94">
            <w:pPr>
              <w:widowControl w:val="0"/>
              <w:spacing w:line="240" w:lineRule="auto"/>
            </w:pPr>
            <w:r>
              <w:t>3 min</w:t>
            </w:r>
          </w:p>
        </w:tc>
        <w:tc>
          <w:tcPr>
            <w:tcW w:w="1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EE44" w14:textId="77777777" w:rsidR="00C40D94" w:rsidRDefault="00C40D94" w:rsidP="00C40D94">
            <w:pPr>
              <w:widowControl w:val="0"/>
              <w:spacing w:line="240" w:lineRule="auto"/>
            </w:pPr>
            <w:r>
              <w:t>Close the session. Note that we will send out slide deck and lesson plan in the Open Forum along with a link to the recording, later tonight.</w:t>
            </w:r>
          </w:p>
          <w:p w14:paraId="05846ECA" w14:textId="77777777" w:rsidR="00C40D94" w:rsidRDefault="00C40D94" w:rsidP="00C40D94">
            <w:pPr>
              <w:widowControl w:val="0"/>
              <w:spacing w:line="240" w:lineRule="auto"/>
            </w:pPr>
          </w:p>
          <w:p w14:paraId="449AE4D1" w14:textId="77777777" w:rsidR="00C40D94" w:rsidRDefault="00C40D94" w:rsidP="00C40D94">
            <w:pPr>
              <w:widowControl w:val="0"/>
              <w:spacing w:line="240" w:lineRule="auto"/>
            </w:pPr>
            <w:r>
              <w:t xml:space="preserve">Thank participants for coming. </w:t>
            </w:r>
          </w:p>
          <w:p w14:paraId="054910ED" w14:textId="77777777" w:rsidR="00C40D94" w:rsidRDefault="00C40D94" w:rsidP="00C40D94">
            <w:pPr>
              <w:widowControl w:val="0"/>
              <w:spacing w:line="240" w:lineRule="auto"/>
            </w:pPr>
          </w:p>
          <w:p w14:paraId="5F1B1642" w14:textId="77777777" w:rsidR="00C40D94" w:rsidRDefault="00C40D94" w:rsidP="00C40D94">
            <w:pPr>
              <w:widowControl w:val="0"/>
              <w:spacing w:line="240" w:lineRule="auto"/>
            </w:pPr>
            <w:r>
              <w:t>End session. Stop recording.</w:t>
            </w:r>
          </w:p>
        </w:tc>
        <w:tc>
          <w:tcPr>
            <w:tcW w:w="970" w:type="dxa"/>
          </w:tcPr>
          <w:p w14:paraId="7F2F36B9" w14:textId="77777777" w:rsidR="00C40D94" w:rsidRDefault="00C40D94" w:rsidP="00C40D94">
            <w:pPr>
              <w:widowControl w:val="0"/>
              <w:spacing w:line="240" w:lineRule="auto"/>
            </w:pPr>
            <w:r>
              <w:t>B</w:t>
            </w:r>
          </w:p>
          <w:p w14:paraId="2D31CABA" w14:textId="51535A68" w:rsidR="00C40D94" w:rsidRDefault="00C40D94" w:rsidP="00C40D94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B18DC" w14:textId="77777777" w:rsidR="00C40D94" w:rsidRDefault="00C40D94" w:rsidP="00C40D94">
            <w:pPr>
              <w:widowControl w:val="0"/>
              <w:spacing w:line="240" w:lineRule="auto"/>
            </w:pPr>
            <w:r>
              <w:t>Session close slide</w:t>
            </w:r>
          </w:p>
        </w:tc>
      </w:tr>
    </w:tbl>
    <w:p w14:paraId="7137FCBF" w14:textId="453880BA" w:rsidR="00D00382" w:rsidRDefault="007E4288">
      <w:pPr>
        <w:pStyle w:val="Heading3"/>
        <w:keepNext w:val="0"/>
        <w:keepLines w:val="0"/>
        <w:spacing w:before="280"/>
        <w:contextualSpacing w:val="0"/>
        <w:jc w:val="center"/>
      </w:pPr>
      <w:r>
        <w:rPr>
          <w:b/>
          <w:color w:val="008000"/>
        </w:rPr>
        <w:t xml:space="preserve">FLO Synchronous </w:t>
      </w:r>
      <w:r w:rsidR="00100983">
        <w:rPr>
          <w:b/>
          <w:color w:val="008000"/>
        </w:rPr>
        <w:t>–</w:t>
      </w:r>
      <w:r>
        <w:rPr>
          <w:b/>
          <w:color w:val="008000"/>
        </w:rPr>
        <w:t xml:space="preserve"> </w:t>
      </w:r>
      <w:r w:rsidR="007D10B3">
        <w:rPr>
          <w:b/>
          <w:color w:val="008000"/>
        </w:rPr>
        <w:t>Nov 1</w:t>
      </w:r>
      <w:r w:rsidR="00100983">
        <w:rPr>
          <w:b/>
          <w:color w:val="008000"/>
        </w:rPr>
        <w:t>0, 2017</w:t>
      </w:r>
    </w:p>
    <w:p w14:paraId="0BE81E2E" w14:textId="5A25B31B" w:rsidR="00D00382" w:rsidRDefault="007E4288">
      <w:pPr>
        <w:jc w:val="center"/>
      </w:pPr>
      <w:r>
        <w:rPr>
          <w:b/>
        </w:rPr>
        <w:t xml:space="preserve">Lesson Plan for Week </w:t>
      </w:r>
      <w:r w:rsidR="007D10B3">
        <w:rPr>
          <w:b/>
        </w:rPr>
        <w:t>3</w:t>
      </w:r>
      <w:r>
        <w:rPr>
          <w:b/>
        </w:rPr>
        <w:t xml:space="preserve"> Synchro Session (</w:t>
      </w:r>
      <w:r w:rsidR="007D10B3">
        <w:rPr>
          <w:b/>
        </w:rPr>
        <w:t>Fri</w:t>
      </w:r>
      <w:r>
        <w:rPr>
          <w:b/>
        </w:rPr>
        <w:t xml:space="preserve"> of Week </w:t>
      </w:r>
      <w:r w:rsidR="007D10B3">
        <w:rPr>
          <w:b/>
        </w:rPr>
        <w:t>3</w:t>
      </w:r>
      <w:r>
        <w:rPr>
          <w:b/>
        </w:rPr>
        <w:t>)</w:t>
      </w:r>
    </w:p>
    <w:p w14:paraId="26DCF942" w14:textId="77777777" w:rsidR="00D00382" w:rsidRDefault="00D00382"/>
    <w:p w14:paraId="1C5167F7" w14:textId="77777777" w:rsidR="00D00382" w:rsidRDefault="00D00382"/>
    <w:sectPr w:rsidR="00D00382" w:rsidSect="008D4092">
      <w:pgSz w:w="16840" w:h="1190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5294"/>
    <w:multiLevelType w:val="multilevel"/>
    <w:tmpl w:val="63286E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8BD5CB5"/>
    <w:multiLevelType w:val="multilevel"/>
    <w:tmpl w:val="ADF4DE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D8B4D76"/>
    <w:multiLevelType w:val="multilevel"/>
    <w:tmpl w:val="D360C35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E101150"/>
    <w:multiLevelType w:val="hybridMultilevel"/>
    <w:tmpl w:val="9D7AF3DE"/>
    <w:lvl w:ilvl="0" w:tplc="13E6C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C3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A4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6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2A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86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E4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47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0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AB566E"/>
    <w:multiLevelType w:val="multilevel"/>
    <w:tmpl w:val="FFF62D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82"/>
    <w:rsid w:val="00100983"/>
    <w:rsid w:val="00194723"/>
    <w:rsid w:val="001A2BBD"/>
    <w:rsid w:val="001E12BB"/>
    <w:rsid w:val="001E2D7E"/>
    <w:rsid w:val="002D1CFD"/>
    <w:rsid w:val="003620C5"/>
    <w:rsid w:val="006B1050"/>
    <w:rsid w:val="006C6F08"/>
    <w:rsid w:val="007770D1"/>
    <w:rsid w:val="007D10B3"/>
    <w:rsid w:val="007E4288"/>
    <w:rsid w:val="0084632A"/>
    <w:rsid w:val="00850DC2"/>
    <w:rsid w:val="008C50BC"/>
    <w:rsid w:val="008D4092"/>
    <w:rsid w:val="00933352"/>
    <w:rsid w:val="00986780"/>
    <w:rsid w:val="00AB55EC"/>
    <w:rsid w:val="00B42BD9"/>
    <w:rsid w:val="00C201A7"/>
    <w:rsid w:val="00C40D94"/>
    <w:rsid w:val="00CA3A35"/>
    <w:rsid w:val="00CE3890"/>
    <w:rsid w:val="00D00382"/>
    <w:rsid w:val="00FC4B8C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24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B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302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McKerlich</dc:creator>
  <cp:lastModifiedBy>Microsoft Office User</cp:lastModifiedBy>
  <cp:revision>6</cp:revision>
  <dcterms:created xsi:type="dcterms:W3CDTF">2017-11-06T20:17:00Z</dcterms:created>
  <dcterms:modified xsi:type="dcterms:W3CDTF">2017-11-10T17:46:00Z</dcterms:modified>
</cp:coreProperties>
</file>